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793209" w:rsidRDefault="00C07D01" w:rsidP="00C14D1E">
      <w:pPr>
        <w:jc w:val="both"/>
        <w:rPr>
          <w:b/>
          <w:color w:val="0070C0"/>
        </w:rPr>
      </w:pPr>
      <w:r w:rsidRPr="00793209">
        <w:rPr>
          <w:b/>
          <w:color w:val="0070C0"/>
        </w:rPr>
        <w:t>MULTIPLYING REAL NUMBERS</w:t>
      </w:r>
    </w:p>
    <w:p w:rsidR="003853A9" w:rsidRPr="00793209" w:rsidRDefault="00C07D01" w:rsidP="003853A9">
      <w:pPr>
        <w:pStyle w:val="ListParagraph"/>
        <w:numPr>
          <w:ilvl w:val="0"/>
          <w:numId w:val="1"/>
        </w:numPr>
        <w:jc w:val="both"/>
      </w:pPr>
      <w:r w:rsidRPr="00793209">
        <w:t xml:space="preserve">The product of two real numbers with the same sign is </w:t>
      </w:r>
      <w:r w:rsidR="00D93A46" w:rsidRPr="00793209">
        <w:t>positive</w:t>
      </w:r>
      <w:r w:rsidRPr="00793209">
        <w:t xml:space="preserve">. </w:t>
      </w:r>
    </w:p>
    <w:p w:rsidR="006B2787" w:rsidRPr="00793209" w:rsidRDefault="006B2787" w:rsidP="006B2787">
      <w:pPr>
        <w:pStyle w:val="ListParagraph"/>
        <w:jc w:val="center"/>
      </w:pPr>
      <w:r w:rsidRPr="00793209">
        <w:rPr>
          <w:b/>
          <w:noProof/>
        </w:rPr>
        <mc:AlternateContent>
          <mc:Choice Requires="wps">
            <w:drawing>
              <wp:inline distT="0" distB="0" distL="0" distR="0" wp14:anchorId="2B74464F" wp14:editId="26BA158C">
                <wp:extent cx="1371600" cy="4572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787" w:rsidRPr="00684EFA" w:rsidRDefault="006B2787" w:rsidP="006B27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-a⋅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=ab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" fillcolor="#ffc" stroked="f" strokeweight="2pt">
                <v:textbox>
                  <w:txbxContent>
                    <w:p w:rsidR="006B2787" w:rsidRPr="00684EFA" w:rsidRDefault="006B2787" w:rsidP="006B278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-a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⋅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ab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C07D01" w:rsidRPr="00793209" w:rsidRDefault="00C07D01" w:rsidP="003853A9">
      <w:pPr>
        <w:pStyle w:val="ListParagraph"/>
        <w:numPr>
          <w:ilvl w:val="0"/>
          <w:numId w:val="1"/>
        </w:numPr>
        <w:jc w:val="both"/>
      </w:pPr>
      <w:r w:rsidRPr="00793209">
        <w:t xml:space="preserve">The product of two real numbers with different signs is </w:t>
      </w:r>
      <w:r w:rsidR="00D93A46" w:rsidRPr="00793209">
        <w:t>negative</w:t>
      </w:r>
      <w:r w:rsidRPr="00793209">
        <w:t>.</w:t>
      </w:r>
    </w:p>
    <w:p w:rsidR="006B2787" w:rsidRPr="00793209" w:rsidRDefault="006B2787" w:rsidP="006B2787">
      <w:pPr>
        <w:pStyle w:val="ListParagraph"/>
        <w:jc w:val="center"/>
      </w:pPr>
      <w:r w:rsidRPr="00793209">
        <w:rPr>
          <w:b/>
          <w:noProof/>
        </w:rPr>
        <mc:AlternateContent>
          <mc:Choice Requires="wps">
            <w:drawing>
              <wp:inline distT="0" distB="0" distL="0" distR="0" wp14:anchorId="4BD97553" wp14:editId="7076C658">
                <wp:extent cx="1371600" cy="4572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787" w:rsidRPr="00684EFA" w:rsidRDefault="006B2787" w:rsidP="006B27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a⋅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=-ab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7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NbCyBC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6B2787" w:rsidRPr="00684EFA" w:rsidRDefault="006B2787" w:rsidP="006B2787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⋅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-ab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C14D1E" w:rsidRPr="00793209" w:rsidRDefault="00C14D1E" w:rsidP="00C14D1E">
      <w:pPr>
        <w:jc w:val="both"/>
      </w:pPr>
    </w:p>
    <w:p w:rsidR="00BB522E" w:rsidRPr="00793209" w:rsidRDefault="00BB522E" w:rsidP="00BB522E">
      <w:pPr>
        <w:tabs>
          <w:tab w:val="left" w:pos="7239"/>
        </w:tabs>
        <w:jc w:val="both"/>
      </w:pPr>
      <w:r w:rsidRPr="00793209">
        <w:rPr>
          <w:b/>
          <w:color w:val="0070C0"/>
        </w:rPr>
        <w:t xml:space="preserve">Sample Problem </w:t>
      </w:r>
      <w:r w:rsidR="00BC72FF" w:rsidRPr="00793209">
        <w:rPr>
          <w:b/>
          <w:color w:val="0070C0"/>
        </w:rPr>
        <w:t>1</w:t>
      </w:r>
      <w:r w:rsidRPr="00793209">
        <w:t xml:space="preserve">: Find the </w:t>
      </w:r>
      <w:r w:rsidR="00BC72FF" w:rsidRPr="00793209">
        <w:t>product</w:t>
      </w:r>
      <w:r w:rsidRPr="00793209"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D50BD7" w:rsidRPr="00793209" w:rsidTr="00D50BD7">
        <w:trPr>
          <w:trHeight w:val="432"/>
        </w:trPr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</w:tr>
      <w:tr w:rsidR="00D50BD7" w:rsidRPr="00793209" w:rsidTr="00D50BD7">
        <w:trPr>
          <w:trHeight w:val="432"/>
        </w:trPr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-24</m:t>
                </m:r>
              </m:oMath>
            </m:oMathPara>
          </w:p>
        </w:tc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=63</m:t>
                </m:r>
              </m:oMath>
            </m:oMathPara>
          </w:p>
        </w:tc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-77</m:t>
                </m:r>
              </m:oMath>
            </m:oMathPara>
          </w:p>
        </w:tc>
      </w:tr>
    </w:tbl>
    <w:p w:rsidR="00433D10" w:rsidRPr="00793209" w:rsidRDefault="00433D10" w:rsidP="00213893">
      <w:pPr>
        <w:tabs>
          <w:tab w:val="left" w:pos="7239"/>
        </w:tabs>
        <w:jc w:val="both"/>
      </w:pPr>
    </w:p>
    <w:p w:rsidR="00D50BD7" w:rsidRPr="00793209" w:rsidRDefault="00D50BD7" w:rsidP="00213893">
      <w:pPr>
        <w:tabs>
          <w:tab w:val="left" w:pos="7239"/>
        </w:tabs>
        <w:jc w:val="both"/>
        <w:rPr>
          <w:b/>
          <w:color w:val="0070C0"/>
        </w:rPr>
      </w:pPr>
    </w:p>
    <w:p w:rsidR="00213893" w:rsidRPr="00793209" w:rsidRDefault="00213893" w:rsidP="00213893">
      <w:pPr>
        <w:tabs>
          <w:tab w:val="left" w:pos="7239"/>
        </w:tabs>
        <w:jc w:val="both"/>
      </w:pPr>
      <w:r w:rsidRPr="00793209">
        <w:rPr>
          <w:b/>
          <w:color w:val="0070C0"/>
        </w:rPr>
        <w:t>Sample Problem 2</w:t>
      </w:r>
      <w:r w:rsidRPr="00793209">
        <w:t xml:space="preserve">: </w:t>
      </w:r>
      <w:r w:rsidR="00566957" w:rsidRPr="00793209">
        <w:t>Simplify</w:t>
      </w:r>
      <w:r w:rsidRPr="00793209">
        <w:t xml:space="preserve">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D50BD7" w:rsidRPr="00793209" w:rsidTr="00D50BD7">
        <w:trPr>
          <w:trHeight w:val="432"/>
        </w:trPr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9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9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s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-8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9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xy</m:t>
                </m:r>
              </m:oMath>
            </m:oMathPara>
          </w:p>
        </w:tc>
      </w:tr>
      <w:tr w:rsidR="00D50BD7" w:rsidRPr="00793209" w:rsidTr="00D50BD7">
        <w:trPr>
          <w:trHeight w:val="432"/>
        </w:trPr>
        <w:tc>
          <w:tcPr>
            <w:tcW w:w="864" w:type="dxa"/>
          </w:tcPr>
          <w:p w:rsidR="00D50BD7" w:rsidRPr="00793209" w:rsidRDefault="00D50BD7" w:rsidP="00D50BD7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D50BD7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-24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sr</m:t>
                </m:r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xy-12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xy</m:t>
                </m:r>
              </m:oMath>
            </m:oMathPara>
          </w:p>
        </w:tc>
      </w:tr>
      <w:tr w:rsidR="00D50BD7" w:rsidRPr="00793209" w:rsidTr="00D50BD7">
        <w:trPr>
          <w:trHeight w:val="432"/>
        </w:trPr>
        <w:tc>
          <w:tcPr>
            <w:tcW w:w="864" w:type="dxa"/>
          </w:tcPr>
          <w:p w:rsidR="00D50BD7" w:rsidRPr="00793209" w:rsidRDefault="00D50BD7" w:rsidP="00D50BD7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=-27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864" w:type="dxa"/>
          </w:tcPr>
          <w:p w:rsidR="00D50BD7" w:rsidRPr="00071141" w:rsidRDefault="00D50BD7" w:rsidP="00D50BD7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D50BD7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=-84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xy</m:t>
                </m:r>
              </m:oMath>
            </m:oMathPara>
          </w:p>
        </w:tc>
      </w:tr>
    </w:tbl>
    <w:p w:rsidR="00433D10" w:rsidRPr="00793209" w:rsidRDefault="00433D10" w:rsidP="00213893">
      <w:pPr>
        <w:tabs>
          <w:tab w:val="left" w:pos="7239"/>
        </w:tabs>
        <w:jc w:val="both"/>
      </w:pPr>
    </w:p>
    <w:p w:rsidR="00D50BD7" w:rsidRPr="00793209" w:rsidRDefault="00D50BD7" w:rsidP="00213893">
      <w:pPr>
        <w:tabs>
          <w:tab w:val="left" w:pos="7239"/>
        </w:tabs>
        <w:jc w:val="both"/>
      </w:pPr>
    </w:p>
    <w:p w:rsidR="00062C6B" w:rsidRPr="00793209" w:rsidRDefault="00062C6B" w:rsidP="00062C6B">
      <w:pPr>
        <w:tabs>
          <w:tab w:val="left" w:pos="7239"/>
        </w:tabs>
        <w:jc w:val="both"/>
      </w:pPr>
      <w:r w:rsidRPr="00793209">
        <w:rPr>
          <w:b/>
          <w:color w:val="0070C0"/>
        </w:rPr>
        <w:t xml:space="preserve">Sample Problem </w:t>
      </w:r>
      <w:r w:rsidR="00CF34FC" w:rsidRPr="00793209">
        <w:rPr>
          <w:b/>
          <w:color w:val="0070C0"/>
        </w:rPr>
        <w:t>3</w:t>
      </w:r>
      <w:r w:rsidRPr="00793209">
        <w:t>: Evaluate each expression</w:t>
      </w:r>
      <w:r w:rsidR="00B95C63" w:rsidRPr="00793209">
        <w:t xml:space="preserve"> </w:t>
      </w:r>
      <w:proofErr w:type="gramStart"/>
      <w:r w:rsidR="00B95C63" w:rsidRPr="00793209"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793209"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D50BD7" w:rsidRPr="00793209" w:rsidTr="006D77BB">
        <w:trPr>
          <w:trHeight w:val="576"/>
        </w:trPr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10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D50BD7" w:rsidRPr="00793209" w:rsidRDefault="00237DEE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10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864" w:type="dxa"/>
          </w:tcPr>
          <w:p w:rsidR="00D50BD7" w:rsidRPr="00793209" w:rsidRDefault="00D50BD7" w:rsidP="00D50BD7">
            <w:pPr>
              <w:pStyle w:val="ListParagraph"/>
              <w:numPr>
                <w:ilvl w:val="0"/>
                <w:numId w:val="10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n+6</m:t>
                </m:r>
              </m:oMath>
            </m:oMathPara>
          </w:p>
        </w:tc>
      </w:tr>
      <w:tr w:rsidR="00D50BD7" w:rsidRPr="00793209" w:rsidTr="006D77BB">
        <w:trPr>
          <w:trHeight w:val="576"/>
        </w:trPr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+6</m:t>
                </m:r>
              </m:oMath>
            </m:oMathPara>
          </w:p>
        </w:tc>
      </w:tr>
      <w:tr w:rsidR="00D50BD7" w:rsidRPr="00793209" w:rsidTr="006D77BB">
        <w:trPr>
          <w:trHeight w:val="576"/>
        </w:trPr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25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4" w:type="dxa"/>
          </w:tcPr>
          <w:p w:rsidR="00D50BD7" w:rsidRPr="00071141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=2</m:t>
                </m:r>
              </m:oMath>
            </m:oMathPara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+6</m:t>
                </m:r>
              </m:oMath>
            </m:oMathPara>
          </w:p>
        </w:tc>
      </w:tr>
      <w:tr w:rsidR="00D50BD7" w:rsidRPr="00793209" w:rsidTr="006D77BB">
        <w:trPr>
          <w:trHeight w:val="576"/>
        </w:trPr>
        <w:tc>
          <w:tcPr>
            <w:tcW w:w="864" w:type="dxa"/>
          </w:tcPr>
          <w:p w:rsidR="00D50BD7" w:rsidRPr="00071141" w:rsidRDefault="00D50BD7" w:rsidP="00CA7BF4">
            <w:pPr>
              <w:tabs>
                <w:tab w:val="left" w:pos="7239"/>
              </w:tabs>
              <w:ind w:left="360"/>
              <w:jc w:val="both"/>
              <w:rPr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CA7BF4">
            <w:pPr>
              <w:tabs>
                <w:tab w:val="left" w:pos="7239"/>
              </w:tabs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=6+6</m:t>
                </m:r>
              </m:oMath>
            </m:oMathPara>
          </w:p>
        </w:tc>
      </w:tr>
      <w:tr w:rsidR="00D50BD7" w:rsidRPr="00793209" w:rsidTr="006D77BB">
        <w:trPr>
          <w:trHeight w:val="576"/>
        </w:trPr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D50BD7" w:rsidRPr="00793209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D50BD7" w:rsidRPr="00793209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D50BD7" w:rsidRPr="00071141" w:rsidRDefault="00D50BD7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D50BD7" w:rsidRPr="00071141" w:rsidRDefault="00D50BD7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=12</m:t>
                </m:r>
              </m:oMath>
            </m:oMathPara>
          </w:p>
        </w:tc>
      </w:tr>
    </w:tbl>
    <w:p w:rsidR="00E822ED" w:rsidRPr="00793209" w:rsidRDefault="00E822ED" w:rsidP="00760BC8">
      <w:pPr>
        <w:tabs>
          <w:tab w:val="left" w:pos="7239"/>
        </w:tabs>
        <w:jc w:val="both"/>
      </w:pPr>
    </w:p>
    <w:p w:rsidR="00E822ED" w:rsidRPr="00793209" w:rsidRDefault="00E822ED" w:rsidP="00760BC8">
      <w:pPr>
        <w:tabs>
          <w:tab w:val="left" w:pos="7239"/>
        </w:tabs>
        <w:jc w:val="both"/>
      </w:pPr>
    </w:p>
    <w:p w:rsidR="00760BC8" w:rsidRPr="00793209" w:rsidRDefault="00760BC8" w:rsidP="00760BC8">
      <w:pPr>
        <w:tabs>
          <w:tab w:val="left" w:pos="7239"/>
        </w:tabs>
        <w:jc w:val="both"/>
      </w:pPr>
      <w:r w:rsidRPr="00793209">
        <w:rPr>
          <w:b/>
          <w:color w:val="0070C0"/>
        </w:rPr>
        <w:t>Sample Problem 4</w:t>
      </w:r>
      <w:r w:rsidRPr="00793209">
        <w:t xml:space="preserve">: </w:t>
      </w:r>
      <w:r w:rsidR="00B677FE" w:rsidRPr="00793209">
        <w:t xml:space="preserve">An average person need to drink 3 liters of water a day. How many liters of water an average person  </w:t>
      </w:r>
      <w:r w:rsidR="00B47077" w:rsidRPr="00793209">
        <w:t xml:space="preserve"> </w:t>
      </w:r>
      <w:r w:rsidR="00B677FE" w:rsidRPr="00793209">
        <w:t xml:space="preserve">drinks in a </w:t>
      </w:r>
      <w:r w:rsidR="00E93623" w:rsidRPr="00793209">
        <w:t>month</w:t>
      </w:r>
      <w:r w:rsidRPr="00793209">
        <w:t xml:space="preserve">? </w:t>
      </w:r>
    </w:p>
    <w:p w:rsidR="00E93623" w:rsidRPr="00793209" w:rsidRDefault="00AF083E" w:rsidP="00760BC8">
      <w:pPr>
        <w:tabs>
          <w:tab w:val="left" w:pos="7239"/>
        </w:tabs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=90 liters</m:t>
          </m:r>
        </m:oMath>
      </m:oMathPara>
    </w:p>
    <w:p w:rsidR="006D77BB" w:rsidRPr="00793209" w:rsidRDefault="006D77BB">
      <w:pPr>
        <w:rPr>
          <w:b/>
          <w:color w:val="0070C0"/>
        </w:rPr>
      </w:pPr>
      <w:r w:rsidRPr="00793209">
        <w:rPr>
          <w:b/>
          <w:color w:val="0070C0"/>
        </w:rPr>
        <w:br w:type="page"/>
      </w:r>
    </w:p>
    <w:p w:rsidR="004874BE" w:rsidRPr="00793209" w:rsidRDefault="004874BE" w:rsidP="004874BE">
      <w:pPr>
        <w:jc w:val="both"/>
        <w:rPr>
          <w:b/>
          <w:color w:val="0070C0"/>
        </w:rPr>
      </w:pPr>
      <w:r w:rsidRPr="00793209">
        <w:rPr>
          <w:b/>
          <w:color w:val="0070C0"/>
        </w:rPr>
        <w:lastRenderedPageBreak/>
        <w:t xml:space="preserve">DIVISION </w:t>
      </w:r>
      <w:r w:rsidR="00EF491F" w:rsidRPr="00793209">
        <w:rPr>
          <w:b/>
          <w:color w:val="0070C0"/>
        </w:rPr>
        <w:t>RULE</w:t>
      </w:r>
    </w:p>
    <w:p w:rsidR="004874BE" w:rsidRPr="00793209" w:rsidRDefault="00743F12" w:rsidP="00743F12">
      <w:pPr>
        <w:ind w:left="360"/>
        <w:jc w:val="both"/>
      </w:pPr>
      <w:r w:rsidRPr="00793209">
        <w:t xml:space="preserve">To divide a 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93209">
        <w:t xml:space="preserve"> by a nonzero </w:t>
      </w:r>
      <w:proofErr w:type="gramStart"/>
      <w:r w:rsidRPr="00793209">
        <w:t xml:space="preserve">number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793209">
        <w:t xml:space="preserve">, multiply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87550" w:rsidRPr="00793209">
        <w:t xml:space="preserve"> by the </w:t>
      </w:r>
      <w:r w:rsidRPr="00793209">
        <w:t xml:space="preserve">reciprocal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874BE" w:rsidRPr="00793209">
        <w:t xml:space="preserve">. </w:t>
      </w:r>
    </w:p>
    <w:p w:rsidR="00684EFA" w:rsidRPr="00793209" w:rsidRDefault="00684EFA" w:rsidP="00684EFA">
      <w:pPr>
        <w:ind w:left="360"/>
        <w:jc w:val="center"/>
        <w:rPr>
          <w:b/>
        </w:rPr>
      </w:pPr>
      <w:r w:rsidRPr="00793209">
        <w:rPr>
          <w:b/>
          <w:noProof/>
        </w:rPr>
        <mc:AlternateContent>
          <mc:Choice Requires="wps">
            <w:drawing>
              <wp:inline distT="0" distB="0" distL="0" distR="0" wp14:anchorId="17A40BF7" wp14:editId="0B6BCF16">
                <wp:extent cx="1371600" cy="4572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EFA" w:rsidRPr="00684EFA" w:rsidRDefault="00684EFA" w:rsidP="00684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a÷b=a⋅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8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NXF3sS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684EFA" w:rsidRPr="00684EFA" w:rsidRDefault="00684EFA" w:rsidP="00684EFA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a÷b=a⋅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5F58FF" w:rsidRPr="00793209" w:rsidRDefault="005F58FF" w:rsidP="005F58FF">
      <w:pPr>
        <w:ind w:left="360"/>
      </w:pPr>
      <w:r w:rsidRPr="00793209">
        <w:t xml:space="preserve">The result is the quotient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93209">
        <w:t xml:space="preserve"> </w:t>
      </w:r>
      <w:proofErr w:type="gramStart"/>
      <w:r w:rsidRPr="00793209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793209">
        <w:t>.</w:t>
      </w:r>
    </w:p>
    <w:p w:rsidR="001C79DD" w:rsidRPr="00793209" w:rsidRDefault="001C79DD" w:rsidP="00BB522E">
      <w:pPr>
        <w:tabs>
          <w:tab w:val="left" w:pos="7239"/>
        </w:tabs>
        <w:jc w:val="both"/>
        <w:rPr>
          <w:b/>
          <w:color w:val="0070C0"/>
        </w:rPr>
      </w:pPr>
    </w:p>
    <w:p w:rsidR="00BB522E" w:rsidRPr="00793209" w:rsidRDefault="00BB522E" w:rsidP="00BB522E">
      <w:pPr>
        <w:tabs>
          <w:tab w:val="left" w:pos="7239"/>
        </w:tabs>
        <w:jc w:val="both"/>
      </w:pPr>
      <w:r w:rsidRPr="00793209">
        <w:rPr>
          <w:b/>
          <w:color w:val="0070C0"/>
        </w:rPr>
        <w:t xml:space="preserve">Sample Problem </w:t>
      </w:r>
      <w:r w:rsidR="00760BC8" w:rsidRPr="00793209">
        <w:rPr>
          <w:b/>
          <w:color w:val="0070C0"/>
        </w:rPr>
        <w:t>5</w:t>
      </w:r>
      <w:r w:rsidRPr="00793209">
        <w:t xml:space="preserve">: Find the </w:t>
      </w:r>
      <w:r w:rsidR="00CC4D07" w:rsidRPr="00793209">
        <w:t>quotient</w:t>
      </w:r>
      <w:r w:rsidRPr="00793209"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643E6" w:rsidRPr="00793209" w:rsidTr="006D77BB">
        <w:trPr>
          <w:trHeight w:val="576"/>
        </w:trPr>
        <w:tc>
          <w:tcPr>
            <w:tcW w:w="864" w:type="dxa"/>
          </w:tcPr>
          <w:p w:rsidR="00C643E6" w:rsidRPr="00793209" w:rsidRDefault="00C643E6" w:rsidP="00C643E6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-66÷11</m:t>
                </m:r>
              </m:oMath>
            </m:oMathPara>
          </w:p>
        </w:tc>
        <w:tc>
          <w:tcPr>
            <w:tcW w:w="864" w:type="dxa"/>
          </w:tcPr>
          <w:p w:rsidR="00C643E6" w:rsidRPr="00793209" w:rsidRDefault="00C643E6" w:rsidP="00C643E6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643E6" w:rsidRPr="00793209" w:rsidRDefault="00C643E6" w:rsidP="00C643E6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</w:tc>
      </w:tr>
      <w:tr w:rsidR="00C643E6" w:rsidRPr="00793209" w:rsidTr="006D77BB">
        <w:trPr>
          <w:trHeight w:val="576"/>
        </w:trPr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643E6" w:rsidRPr="00071141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C643E6" w:rsidRPr="00071141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=-16</m:t>
                </m:r>
              </m:oMath>
            </m:oMathPara>
          </w:p>
        </w:tc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</w:tr>
      <w:tr w:rsidR="00C643E6" w:rsidRPr="00793209" w:rsidTr="006D77BB">
        <w:trPr>
          <w:trHeight w:val="576"/>
        </w:trPr>
        <w:tc>
          <w:tcPr>
            <w:tcW w:w="864" w:type="dxa"/>
          </w:tcPr>
          <w:p w:rsidR="00C643E6" w:rsidRPr="00071141" w:rsidRDefault="00C643E6" w:rsidP="00CA7BF4">
            <w:pPr>
              <w:tabs>
                <w:tab w:val="left" w:pos="7239"/>
              </w:tabs>
              <w:ind w:left="360"/>
              <w:jc w:val="both"/>
              <w:rPr>
                <w:highlight w:val="yellow"/>
              </w:rPr>
            </w:pPr>
          </w:p>
        </w:tc>
        <w:tc>
          <w:tcPr>
            <w:tcW w:w="2736" w:type="dxa"/>
          </w:tcPr>
          <w:p w:rsidR="00C643E6" w:rsidRPr="00071141" w:rsidRDefault="00C643E6" w:rsidP="00CA7BF4">
            <w:pPr>
              <w:tabs>
                <w:tab w:val="left" w:pos="7239"/>
              </w:tabs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=-6</m:t>
                </m:r>
              </m:oMath>
            </m:oMathPara>
          </w:p>
        </w:tc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=1⋅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C643E6" w:rsidRPr="00793209" w:rsidTr="006D77BB">
        <w:trPr>
          <w:trHeight w:val="576"/>
        </w:trPr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4" w:type="dxa"/>
          </w:tcPr>
          <w:p w:rsidR="00C643E6" w:rsidRPr="00793209" w:rsidRDefault="00C643E6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C643E6" w:rsidRPr="00793209" w:rsidRDefault="00C643E6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</w:tr>
    </w:tbl>
    <w:p w:rsidR="001C79DD" w:rsidRPr="00793209" w:rsidRDefault="001C79DD" w:rsidP="00BB522E"/>
    <w:p w:rsidR="00C643E6" w:rsidRPr="00793209" w:rsidRDefault="00C643E6" w:rsidP="00BB522E"/>
    <w:p w:rsidR="00FA652C" w:rsidRPr="00793209" w:rsidRDefault="008D521D" w:rsidP="00BB522E">
      <w:pPr>
        <w:rPr>
          <w:b/>
          <w:color w:val="0070C0"/>
        </w:rPr>
      </w:pPr>
      <w:r w:rsidRPr="00793209">
        <w:rPr>
          <w:b/>
          <w:color w:val="0070C0"/>
        </w:rPr>
        <w:t>THE SIGN OF A QUOTIENT</w:t>
      </w:r>
    </w:p>
    <w:p w:rsidR="00FA652C" w:rsidRPr="00793209" w:rsidRDefault="00FA652C" w:rsidP="008D521D">
      <w:pPr>
        <w:pStyle w:val="ListParagraph"/>
        <w:numPr>
          <w:ilvl w:val="0"/>
          <w:numId w:val="7"/>
        </w:numPr>
      </w:pPr>
      <w:r w:rsidRPr="00793209">
        <w:t>The quotient of two numbers with the same sign is positive</w:t>
      </w:r>
    </w:p>
    <w:p w:rsidR="00453C9D" w:rsidRPr="00793209" w:rsidRDefault="00453C9D" w:rsidP="00453C9D">
      <w:pPr>
        <w:pStyle w:val="ListParagraph"/>
        <w:jc w:val="center"/>
      </w:pPr>
      <w:r w:rsidRPr="00793209">
        <w:rPr>
          <w:b/>
          <w:noProof/>
        </w:rPr>
        <mc:AlternateContent>
          <mc:Choice Requires="wps">
            <w:drawing>
              <wp:inline distT="0" distB="0" distL="0" distR="0" wp14:anchorId="41F435FD" wp14:editId="50C81130">
                <wp:extent cx="1371600" cy="4572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9D" w:rsidRPr="00684EFA" w:rsidRDefault="00453C9D" w:rsidP="00453C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-a÷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9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" fillcolor="#ffc" stroked="f" strokeweight="2pt">
                <v:textbox>
                  <w:txbxContent>
                    <w:p w:rsidR="00453C9D" w:rsidRPr="00684EFA" w:rsidRDefault="00453C9D" w:rsidP="00453C9D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-a÷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53C9D" w:rsidRPr="00793209" w:rsidRDefault="00453C9D" w:rsidP="00453C9D">
      <w:pPr>
        <w:pStyle w:val="ListParagraph"/>
        <w:jc w:val="center"/>
      </w:pPr>
    </w:p>
    <w:p w:rsidR="00FA652C" w:rsidRPr="00793209" w:rsidRDefault="00FA652C" w:rsidP="008D521D">
      <w:pPr>
        <w:pStyle w:val="ListParagraph"/>
        <w:numPr>
          <w:ilvl w:val="0"/>
          <w:numId w:val="7"/>
        </w:numPr>
      </w:pPr>
      <w:r w:rsidRPr="00793209">
        <w:t>The quotient of two numbers with opposite signs is negative.</w:t>
      </w:r>
    </w:p>
    <w:p w:rsidR="00453C9D" w:rsidRPr="00793209" w:rsidRDefault="00453C9D" w:rsidP="00453C9D">
      <w:pPr>
        <w:pStyle w:val="ListParagraph"/>
        <w:jc w:val="center"/>
      </w:pPr>
      <w:r w:rsidRPr="00793209">
        <w:rPr>
          <w:b/>
          <w:noProof/>
        </w:rPr>
        <mc:AlternateContent>
          <mc:Choice Requires="wps">
            <w:drawing>
              <wp:inline distT="0" distB="0" distL="0" distR="0" wp14:anchorId="264835F5" wp14:editId="3B4AB179">
                <wp:extent cx="1371600" cy="4572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9D" w:rsidRPr="00684EFA" w:rsidRDefault="00453C9D" w:rsidP="00453C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a÷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30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" fillcolor="#ffc" stroked="f" strokeweight="2pt">
                <v:textbox>
                  <w:txbxContent>
                    <w:p w:rsidR="00453C9D" w:rsidRPr="00684EFA" w:rsidRDefault="00453C9D" w:rsidP="00453C9D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a÷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22E21" w:rsidRPr="00793209" w:rsidRDefault="00222E21">
      <w:pPr>
        <w:rPr>
          <w:b/>
          <w:color w:val="0070C0"/>
        </w:rPr>
      </w:pPr>
    </w:p>
    <w:p w:rsidR="001E5D2B" w:rsidRPr="00793209" w:rsidRDefault="001E5D2B" w:rsidP="001E5D2B">
      <w:pPr>
        <w:tabs>
          <w:tab w:val="left" w:pos="7239"/>
        </w:tabs>
        <w:jc w:val="both"/>
      </w:pPr>
      <w:r w:rsidRPr="00793209">
        <w:rPr>
          <w:b/>
          <w:color w:val="0070C0"/>
        </w:rPr>
        <w:t xml:space="preserve">Sample Problem </w:t>
      </w:r>
      <w:r w:rsidR="00760BC8" w:rsidRPr="00793209">
        <w:rPr>
          <w:b/>
          <w:color w:val="0070C0"/>
        </w:rPr>
        <w:t>6</w:t>
      </w:r>
      <w:r w:rsidRPr="00793209">
        <w:t>: Simplify each expression.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222E21" w:rsidRPr="00793209" w:rsidTr="006D77BB">
        <w:trPr>
          <w:trHeight w:val="576"/>
        </w:trPr>
        <w:tc>
          <w:tcPr>
            <w:tcW w:w="864" w:type="dxa"/>
          </w:tcPr>
          <w:p w:rsidR="00222E21" w:rsidRPr="00793209" w:rsidRDefault="00222E21" w:rsidP="00222E21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222E21" w:rsidRPr="00793209" w:rsidRDefault="00237DEE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24-8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222E21" w:rsidRPr="00793209" w:rsidRDefault="00222E21" w:rsidP="00222E21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222E21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222E21" w:rsidRPr="00793209" w:rsidRDefault="00222E21" w:rsidP="00222E21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222E21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45+10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222E21" w:rsidRPr="00793209" w:rsidTr="006D77BB">
        <w:trPr>
          <w:trHeight w:val="576"/>
        </w:trPr>
        <w:tc>
          <w:tcPr>
            <w:tcW w:w="864" w:type="dxa"/>
          </w:tcPr>
          <w:p w:rsidR="00222E21" w:rsidRPr="00793209" w:rsidRDefault="00222E21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222E21" w:rsidRPr="00793209" w:rsidRDefault="00222E21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222E21" w:rsidRPr="00793209" w:rsidRDefault="00222E21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222E21" w:rsidRPr="00793209" w:rsidRDefault="00222E21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222E21" w:rsidRPr="00793209" w:rsidRDefault="00222E21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222E21" w:rsidRPr="00793209" w:rsidRDefault="00222E21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</w:tr>
      <w:tr w:rsidR="00222E21" w:rsidRPr="00793209" w:rsidTr="006D77BB">
        <w:trPr>
          <w:trHeight w:val="576"/>
        </w:trPr>
        <w:tc>
          <w:tcPr>
            <w:tcW w:w="864" w:type="dxa"/>
          </w:tcPr>
          <w:p w:rsidR="00222E21" w:rsidRPr="00793209" w:rsidRDefault="00222E21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222E21" w:rsidRPr="00071141" w:rsidRDefault="00222E21" w:rsidP="00CA7BF4">
            <w:pPr>
              <w:tabs>
                <w:tab w:val="left" w:pos="7239"/>
              </w:tabs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=6-2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x</m:t>
                </m:r>
              </m:oMath>
            </m:oMathPara>
          </w:p>
        </w:tc>
        <w:tc>
          <w:tcPr>
            <w:tcW w:w="864" w:type="dxa"/>
          </w:tcPr>
          <w:p w:rsidR="00222E21" w:rsidRPr="00071141" w:rsidRDefault="00222E21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222E21" w:rsidRPr="00071141" w:rsidRDefault="00222E21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x-2</m:t>
                </m:r>
              </m:oMath>
            </m:oMathPara>
          </w:p>
        </w:tc>
        <w:tc>
          <w:tcPr>
            <w:tcW w:w="864" w:type="dxa"/>
          </w:tcPr>
          <w:p w:rsidR="00222E21" w:rsidRPr="00071141" w:rsidRDefault="00222E21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222E21" w:rsidRPr="00071141" w:rsidRDefault="00222E21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=9+2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x</m:t>
                </m:r>
              </m:oMath>
            </m:oMathPara>
          </w:p>
        </w:tc>
      </w:tr>
    </w:tbl>
    <w:p w:rsidR="00222E21" w:rsidRPr="00793209" w:rsidRDefault="00222E21" w:rsidP="001E5D2B">
      <w:pPr>
        <w:tabs>
          <w:tab w:val="left" w:pos="7239"/>
        </w:tabs>
        <w:jc w:val="both"/>
      </w:pPr>
    </w:p>
    <w:p w:rsidR="00222E21" w:rsidRPr="00793209" w:rsidRDefault="00222E21" w:rsidP="001E5D2B">
      <w:pPr>
        <w:tabs>
          <w:tab w:val="left" w:pos="7239"/>
        </w:tabs>
        <w:jc w:val="both"/>
      </w:pPr>
    </w:p>
    <w:p w:rsidR="00AB313F" w:rsidRPr="00793209" w:rsidRDefault="00AB313F">
      <w:pPr>
        <w:rPr>
          <w:b/>
          <w:color w:val="0070C0"/>
        </w:rPr>
      </w:pPr>
      <w:r w:rsidRPr="00793209">
        <w:rPr>
          <w:b/>
          <w:color w:val="0070C0"/>
        </w:rPr>
        <w:br w:type="page"/>
      </w:r>
    </w:p>
    <w:p w:rsidR="00BB522E" w:rsidRPr="00793209" w:rsidRDefault="00BB522E" w:rsidP="00BB522E">
      <w:pPr>
        <w:tabs>
          <w:tab w:val="left" w:pos="7239"/>
        </w:tabs>
        <w:jc w:val="both"/>
      </w:pPr>
      <w:r w:rsidRPr="00793209">
        <w:rPr>
          <w:b/>
          <w:color w:val="0070C0"/>
        </w:rPr>
        <w:lastRenderedPageBreak/>
        <w:t xml:space="preserve">Sample Problem </w:t>
      </w:r>
      <w:r w:rsidR="00760BC8" w:rsidRPr="00793209">
        <w:rPr>
          <w:b/>
          <w:color w:val="0070C0"/>
        </w:rPr>
        <w:t>7</w:t>
      </w:r>
      <w:r w:rsidRPr="00793209">
        <w:t>: Evaluate each expression</w:t>
      </w:r>
      <w:r w:rsidR="00D87241" w:rsidRPr="00793209">
        <w:t xml:space="preserve"> if </w:t>
      </w:r>
      <m:oMath>
        <m:r>
          <m:rPr>
            <m:sty m:val="bi"/>
          </m:rPr>
          <w:rPr>
            <w:rFonts w:ascii="Cambria Math" w:hAnsi="Cambria Math"/>
          </w:rPr>
          <m:t>a=-3</m:t>
        </m:r>
      </m:oMath>
      <w:r w:rsidR="00D87241" w:rsidRPr="00793209">
        <w:t xml:space="preserve"> </w:t>
      </w:r>
      <w:proofErr w:type="gramStart"/>
      <w:r w:rsidR="00D87241" w:rsidRPr="00793209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b=-2</m:t>
        </m:r>
      </m:oMath>
      <w:r w:rsidRPr="00793209">
        <w:t>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731F68" w:rsidRPr="00793209" w:rsidTr="006D77BB">
        <w:trPr>
          <w:trHeight w:val="576"/>
        </w:trPr>
        <w:tc>
          <w:tcPr>
            <w:tcW w:w="864" w:type="dxa"/>
          </w:tcPr>
          <w:p w:rsidR="00731F68" w:rsidRPr="00793209" w:rsidRDefault="00731F68" w:rsidP="00731F68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736" w:type="dxa"/>
          </w:tcPr>
          <w:p w:rsidR="00731F68" w:rsidRPr="00793209" w:rsidRDefault="00237DEE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731F68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731F68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237DEE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3-b</m:t>
                    </m:r>
                  </m:den>
                </m:f>
              </m:oMath>
            </m:oMathPara>
          </w:p>
        </w:tc>
      </w:tr>
      <w:tr w:rsidR="00731F68" w:rsidRPr="00793209" w:rsidTr="006D77BB">
        <w:trPr>
          <w:trHeight w:val="576"/>
        </w:trPr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-3-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4-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3-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den>
                </m:f>
              </m:oMath>
            </m:oMathPara>
          </w:p>
        </w:tc>
      </w:tr>
      <w:tr w:rsidR="00731F68" w:rsidRPr="00793209" w:rsidTr="006D77BB">
        <w:trPr>
          <w:trHeight w:val="576"/>
        </w:trPr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-3+2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3+2</m:t>
                    </m:r>
                  </m:den>
                </m:f>
              </m:oMath>
            </m:oMathPara>
          </w:p>
        </w:tc>
      </w:tr>
      <w:tr w:rsidR="00731F68" w:rsidRPr="00793209" w:rsidTr="006D77BB">
        <w:trPr>
          <w:trHeight w:val="576"/>
        </w:trPr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6" w:type="dxa"/>
          </w:tcPr>
          <w:p w:rsidR="00731F68" w:rsidRPr="00793209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071141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731F68" w:rsidRPr="00071141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</w:tr>
      <w:tr w:rsidR="00731F68" w:rsidRPr="00793209" w:rsidTr="006D77BB">
        <w:trPr>
          <w:trHeight w:val="576"/>
        </w:trPr>
        <w:tc>
          <w:tcPr>
            <w:tcW w:w="864" w:type="dxa"/>
          </w:tcPr>
          <w:p w:rsidR="00731F68" w:rsidRPr="00793209" w:rsidRDefault="00731F68" w:rsidP="00CA7BF4">
            <w:pPr>
              <w:tabs>
                <w:tab w:val="left" w:pos="7239"/>
              </w:tabs>
              <w:ind w:left="360"/>
              <w:jc w:val="both"/>
            </w:pPr>
          </w:p>
        </w:tc>
        <w:tc>
          <w:tcPr>
            <w:tcW w:w="2736" w:type="dxa"/>
          </w:tcPr>
          <w:p w:rsidR="00731F68" w:rsidRPr="00071141" w:rsidRDefault="00731F68" w:rsidP="00CA7BF4">
            <w:pPr>
              <w:tabs>
                <w:tab w:val="left" w:pos="7239"/>
              </w:tabs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=6</m:t>
                </m:r>
              </m:oMath>
            </m:oMathPara>
          </w:p>
        </w:tc>
        <w:tc>
          <w:tcPr>
            <w:tcW w:w="864" w:type="dxa"/>
          </w:tcPr>
          <w:p w:rsidR="00731F68" w:rsidRPr="00071141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731F68" w:rsidRPr="00071141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731F68" w:rsidRPr="00071141" w:rsidRDefault="00731F68" w:rsidP="00CA7BF4">
            <w:pPr>
              <w:tabs>
                <w:tab w:val="left" w:pos="7239"/>
              </w:tabs>
              <w:ind w:left="360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736" w:type="dxa"/>
          </w:tcPr>
          <w:p w:rsidR="00731F68" w:rsidRPr="00071141" w:rsidRDefault="00731F68" w:rsidP="00CA7BF4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</w:tbl>
    <w:p w:rsidR="009C38D2" w:rsidRPr="00793209" w:rsidRDefault="009C38D2" w:rsidP="00BB522E">
      <w:pPr>
        <w:tabs>
          <w:tab w:val="left" w:pos="7239"/>
        </w:tabs>
        <w:jc w:val="both"/>
      </w:pPr>
    </w:p>
    <w:p w:rsidR="00731F68" w:rsidRPr="00793209" w:rsidRDefault="00731F68" w:rsidP="00BB522E">
      <w:pPr>
        <w:tabs>
          <w:tab w:val="left" w:pos="7239"/>
        </w:tabs>
        <w:jc w:val="both"/>
      </w:pPr>
    </w:p>
    <w:p w:rsidR="00BB522E" w:rsidRDefault="00BB522E" w:rsidP="00BB522E">
      <w:pPr>
        <w:tabs>
          <w:tab w:val="left" w:pos="7239"/>
        </w:tabs>
        <w:jc w:val="both"/>
      </w:pPr>
      <w:r w:rsidRPr="00793209">
        <w:rPr>
          <w:b/>
          <w:color w:val="0070C0"/>
        </w:rPr>
        <w:t xml:space="preserve">Sample Problem </w:t>
      </w:r>
      <w:r w:rsidR="00760BC8" w:rsidRPr="00793209">
        <w:rPr>
          <w:b/>
          <w:color w:val="0070C0"/>
        </w:rPr>
        <w:t>8</w:t>
      </w:r>
      <w:r w:rsidRPr="00793209">
        <w:t xml:space="preserve">: </w:t>
      </w:r>
      <w:r w:rsidR="008E04C5" w:rsidRPr="00793209">
        <w:t xml:space="preserve">Russia has a land area of </w:t>
      </w:r>
      <m:oMath>
        <m:r>
          <m:rPr>
            <m:sty m:val="bi"/>
          </m:rPr>
          <w:rPr>
            <w:rFonts w:ascii="Cambria Math" w:hAnsi="Cambria Math"/>
          </w:rPr>
          <m:t>17,098,242 k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8E04C5" w:rsidRPr="00793209">
        <w:t xml:space="preserve"> Russia is approximately seven times </w:t>
      </w:r>
      <w:r w:rsidR="00EC3089" w:rsidRPr="00793209">
        <w:t>bigger</w:t>
      </w:r>
      <w:r w:rsidR="008E04C5" w:rsidRPr="00793209">
        <w:t xml:space="preserve"> than Algeria in terms of land area.</w:t>
      </w:r>
      <w:r w:rsidR="00301825" w:rsidRPr="00793209">
        <w:t xml:space="preserve"> What is the land area of Algeria</w:t>
      </w:r>
      <w:r w:rsidRPr="00793209">
        <w:t xml:space="preserve">? </w:t>
      </w:r>
    </w:p>
    <w:tbl>
      <w:tblPr>
        <w:tblStyle w:val="TableGrid"/>
        <w:tblW w:w="10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152"/>
        <w:gridCol w:w="1991"/>
        <w:gridCol w:w="1152"/>
        <w:gridCol w:w="1908"/>
        <w:gridCol w:w="1152"/>
        <w:gridCol w:w="2268"/>
      </w:tblGrid>
      <w:tr w:rsidR="004C60EE" w:rsidTr="00E75756">
        <w:trPr>
          <w:trHeight w:val="720"/>
          <w:jc w:val="center"/>
        </w:trPr>
        <w:tc>
          <w:tcPr>
            <w:tcW w:w="898" w:type="dxa"/>
            <w:vAlign w:val="center"/>
          </w:tcPr>
          <w:bookmarkStart w:id="0" w:name="_GoBack"/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1152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1991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17 098 242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152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1908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17 098 242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52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2268" w:type="dxa"/>
            <w:vAlign w:val="center"/>
          </w:tcPr>
          <w:p w:rsidR="004C60EE" w:rsidRDefault="004C60EE" w:rsidP="004C60EE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A=2 442 606 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sup>
                </m:sSup>
              </m:oMath>
            </m:oMathPara>
          </w:p>
        </w:tc>
      </w:tr>
      <w:bookmarkEnd w:id="0"/>
    </w:tbl>
    <w:p w:rsidR="0024025C" w:rsidRPr="00FF2D2A" w:rsidRDefault="0024025C" w:rsidP="004C60EE">
      <w:pPr>
        <w:tabs>
          <w:tab w:val="left" w:pos="7239"/>
        </w:tabs>
        <w:jc w:val="both"/>
        <w:rPr>
          <w:rFonts w:eastAsiaTheme="minorEastAsia"/>
          <w:b/>
        </w:rPr>
      </w:pPr>
    </w:p>
    <w:sectPr w:rsidR="0024025C" w:rsidRPr="00FF2D2A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EE" w:rsidRDefault="00237DEE" w:rsidP="00C14D1E">
      <w:pPr>
        <w:spacing w:after="0"/>
      </w:pPr>
      <w:r>
        <w:separator/>
      </w:r>
    </w:p>
  </w:endnote>
  <w:endnote w:type="continuationSeparator" w:id="0">
    <w:p w:rsidR="00237DEE" w:rsidRDefault="00237DE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CC7027" wp14:editId="56F77F61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5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EE" w:rsidRDefault="00237DEE" w:rsidP="00C14D1E">
      <w:pPr>
        <w:spacing w:after="0"/>
      </w:pPr>
      <w:r>
        <w:separator/>
      </w:r>
    </w:p>
  </w:footnote>
  <w:footnote w:type="continuationSeparator" w:id="0">
    <w:p w:rsidR="00237DEE" w:rsidRDefault="00237DE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9A2342" w:rsidP="00C14D1E">
    <w:pPr>
      <w:pStyle w:val="Header"/>
      <w:tabs>
        <w:tab w:val="clear" w:pos="9360"/>
      </w:tabs>
      <w:rPr>
        <w:rFonts w:ascii="Calibri" w:hAnsi="Calibri"/>
      </w:rPr>
    </w:pPr>
    <w:r w:rsidRPr="009A2342">
      <w:rPr>
        <w:rFonts w:ascii="Calibri" w:eastAsia="Calibri" w:hAnsi="Calibri" w:cs="Times New Roman"/>
        <w:b/>
        <w:sz w:val="40"/>
      </w:rPr>
      <w:t>Multiplying and Dividing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014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3DFD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C01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AB3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0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261E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1E12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2A7"/>
    <w:multiLevelType w:val="hybridMultilevel"/>
    <w:tmpl w:val="E89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40CF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E55C5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14507"/>
    <w:multiLevelType w:val="hybridMultilevel"/>
    <w:tmpl w:val="CAC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1D4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02C6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62C6B"/>
    <w:rsid w:val="00071141"/>
    <w:rsid w:val="00084596"/>
    <w:rsid w:val="000B5DEB"/>
    <w:rsid w:val="000B6591"/>
    <w:rsid w:val="000D5A4B"/>
    <w:rsid w:val="000E2132"/>
    <w:rsid w:val="00130E2E"/>
    <w:rsid w:val="00190E01"/>
    <w:rsid w:val="001C79DD"/>
    <w:rsid w:val="001E5ABD"/>
    <w:rsid w:val="001E5D2B"/>
    <w:rsid w:val="00203497"/>
    <w:rsid w:val="00213893"/>
    <w:rsid w:val="00222E21"/>
    <w:rsid w:val="00237DEE"/>
    <w:rsid w:val="0024025C"/>
    <w:rsid w:val="002967CF"/>
    <w:rsid w:val="002A0BBF"/>
    <w:rsid w:val="002C555D"/>
    <w:rsid w:val="002D231A"/>
    <w:rsid w:val="002D2909"/>
    <w:rsid w:val="002F38B7"/>
    <w:rsid w:val="00301825"/>
    <w:rsid w:val="003537BC"/>
    <w:rsid w:val="0036761F"/>
    <w:rsid w:val="003747B9"/>
    <w:rsid w:val="003853A9"/>
    <w:rsid w:val="00387550"/>
    <w:rsid w:val="003F2D36"/>
    <w:rsid w:val="004079E2"/>
    <w:rsid w:val="00433D10"/>
    <w:rsid w:val="00434867"/>
    <w:rsid w:val="00453C9D"/>
    <w:rsid w:val="0048011E"/>
    <w:rsid w:val="004874BE"/>
    <w:rsid w:val="004B6394"/>
    <w:rsid w:val="004B769D"/>
    <w:rsid w:val="004C60EE"/>
    <w:rsid w:val="004D4C98"/>
    <w:rsid w:val="004D7C98"/>
    <w:rsid w:val="004E5C6D"/>
    <w:rsid w:val="00506168"/>
    <w:rsid w:val="00534AB8"/>
    <w:rsid w:val="00550F56"/>
    <w:rsid w:val="00554301"/>
    <w:rsid w:val="00566957"/>
    <w:rsid w:val="00595F6C"/>
    <w:rsid w:val="005A25B7"/>
    <w:rsid w:val="005C78F8"/>
    <w:rsid w:val="005F58FF"/>
    <w:rsid w:val="006114E7"/>
    <w:rsid w:val="00621A35"/>
    <w:rsid w:val="00623824"/>
    <w:rsid w:val="00684EFA"/>
    <w:rsid w:val="006B2787"/>
    <w:rsid w:val="006B7617"/>
    <w:rsid w:val="006C5210"/>
    <w:rsid w:val="006D77BB"/>
    <w:rsid w:val="006E20F9"/>
    <w:rsid w:val="006F1FD5"/>
    <w:rsid w:val="00704403"/>
    <w:rsid w:val="00731F68"/>
    <w:rsid w:val="00743F12"/>
    <w:rsid w:val="00744F98"/>
    <w:rsid w:val="00760BC8"/>
    <w:rsid w:val="0078685D"/>
    <w:rsid w:val="00793209"/>
    <w:rsid w:val="007C0BC6"/>
    <w:rsid w:val="007C248C"/>
    <w:rsid w:val="00801789"/>
    <w:rsid w:val="00811FB2"/>
    <w:rsid w:val="008173F7"/>
    <w:rsid w:val="00834395"/>
    <w:rsid w:val="0084113F"/>
    <w:rsid w:val="00845D54"/>
    <w:rsid w:val="00853BF1"/>
    <w:rsid w:val="008648E6"/>
    <w:rsid w:val="008D05D5"/>
    <w:rsid w:val="008D0C7F"/>
    <w:rsid w:val="008D521D"/>
    <w:rsid w:val="008E04C5"/>
    <w:rsid w:val="008E6427"/>
    <w:rsid w:val="008F36DC"/>
    <w:rsid w:val="00906A86"/>
    <w:rsid w:val="00911325"/>
    <w:rsid w:val="009230EB"/>
    <w:rsid w:val="00923DE7"/>
    <w:rsid w:val="00942FF4"/>
    <w:rsid w:val="00971D92"/>
    <w:rsid w:val="00996A68"/>
    <w:rsid w:val="009A2342"/>
    <w:rsid w:val="009C38D2"/>
    <w:rsid w:val="009C468B"/>
    <w:rsid w:val="009D0661"/>
    <w:rsid w:val="00A116C3"/>
    <w:rsid w:val="00A24EC9"/>
    <w:rsid w:val="00A267BB"/>
    <w:rsid w:val="00A371B7"/>
    <w:rsid w:val="00A527C6"/>
    <w:rsid w:val="00A6444B"/>
    <w:rsid w:val="00A82795"/>
    <w:rsid w:val="00A90785"/>
    <w:rsid w:val="00A92FD4"/>
    <w:rsid w:val="00AA6647"/>
    <w:rsid w:val="00AB313F"/>
    <w:rsid w:val="00AE2BAD"/>
    <w:rsid w:val="00AF083E"/>
    <w:rsid w:val="00B0247C"/>
    <w:rsid w:val="00B22228"/>
    <w:rsid w:val="00B30A6E"/>
    <w:rsid w:val="00B31BD4"/>
    <w:rsid w:val="00B47077"/>
    <w:rsid w:val="00B628A7"/>
    <w:rsid w:val="00B677FE"/>
    <w:rsid w:val="00B95C63"/>
    <w:rsid w:val="00BB522E"/>
    <w:rsid w:val="00BC5D49"/>
    <w:rsid w:val="00BC72FF"/>
    <w:rsid w:val="00BD69BF"/>
    <w:rsid w:val="00BE6A1F"/>
    <w:rsid w:val="00BF57B5"/>
    <w:rsid w:val="00C07D01"/>
    <w:rsid w:val="00C14D1E"/>
    <w:rsid w:val="00C62B63"/>
    <w:rsid w:val="00C643E6"/>
    <w:rsid w:val="00C77466"/>
    <w:rsid w:val="00C809B7"/>
    <w:rsid w:val="00C87D7A"/>
    <w:rsid w:val="00CA0DD9"/>
    <w:rsid w:val="00CC4D07"/>
    <w:rsid w:val="00CE355A"/>
    <w:rsid w:val="00CF34FC"/>
    <w:rsid w:val="00D50BD7"/>
    <w:rsid w:val="00D5553D"/>
    <w:rsid w:val="00D80536"/>
    <w:rsid w:val="00D87241"/>
    <w:rsid w:val="00D93A46"/>
    <w:rsid w:val="00DD0809"/>
    <w:rsid w:val="00DE2323"/>
    <w:rsid w:val="00DF3849"/>
    <w:rsid w:val="00E05D56"/>
    <w:rsid w:val="00E10303"/>
    <w:rsid w:val="00E17089"/>
    <w:rsid w:val="00E22EA2"/>
    <w:rsid w:val="00E2795E"/>
    <w:rsid w:val="00E35877"/>
    <w:rsid w:val="00E75756"/>
    <w:rsid w:val="00E822ED"/>
    <w:rsid w:val="00E903EA"/>
    <w:rsid w:val="00E93623"/>
    <w:rsid w:val="00EB6C82"/>
    <w:rsid w:val="00EC0E38"/>
    <w:rsid w:val="00EC3089"/>
    <w:rsid w:val="00EC6577"/>
    <w:rsid w:val="00EF491F"/>
    <w:rsid w:val="00EF6E83"/>
    <w:rsid w:val="00F13072"/>
    <w:rsid w:val="00F1367B"/>
    <w:rsid w:val="00F21425"/>
    <w:rsid w:val="00F243B3"/>
    <w:rsid w:val="00F42027"/>
    <w:rsid w:val="00F57410"/>
    <w:rsid w:val="00F92159"/>
    <w:rsid w:val="00FA6193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2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5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2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5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177</cp:revision>
  <dcterms:created xsi:type="dcterms:W3CDTF">2016-12-20T04:45:00Z</dcterms:created>
  <dcterms:modified xsi:type="dcterms:W3CDTF">2016-12-27T18:49:00Z</dcterms:modified>
</cp:coreProperties>
</file>